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F8" w:rsidRPr="0028140D" w:rsidRDefault="00330EF8" w:rsidP="00330EF8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  квітня, четвер             </w:t>
      </w:r>
      <w:r w:rsidRPr="00F2458E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Тема «Весна»</w:t>
      </w: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.  Весняні свята.</w:t>
      </w:r>
    </w:p>
    <w:p w:rsidR="00B47461" w:rsidRPr="0028140D" w:rsidRDefault="0028140D" w:rsidP="00330EF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8140D">
        <w:rPr>
          <w:rFonts w:ascii="Times New Roman" w:hAnsi="Times New Roman" w:cs="Times New Roman"/>
          <w:sz w:val="32"/>
          <w:szCs w:val="32"/>
          <w:lang w:val="uk-UA"/>
        </w:rPr>
        <w:t>Назви свята, які ми святкуємо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навесні.</w:t>
      </w:r>
    </w:p>
    <w:p w:rsidR="00B47461" w:rsidRDefault="00B47461" w:rsidP="00330EF8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</w:pPr>
      <w:r w:rsidRPr="0028140D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 wp14:anchorId="601EBD6A" wp14:editId="16558831">
            <wp:extent cx="2390775" cy="1685925"/>
            <wp:effectExtent l="0" t="0" r="9525" b="952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789" r="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44" cy="16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47461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 wp14:anchorId="58B9F41F" wp14:editId="70D73A7A">
            <wp:extent cx="2609850" cy="1419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461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 wp14:anchorId="4EC9C198" wp14:editId="2D14C780">
            <wp:extent cx="4572000" cy="857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0D" w:rsidRPr="0028140D" w:rsidRDefault="0028140D" w:rsidP="00330EF8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8140D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Прочитай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вірш. Кому він присвячений? </w:t>
      </w:r>
    </w:p>
    <w:p w:rsidR="00B2327E" w:rsidRPr="0028140D" w:rsidRDefault="00C23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533900"/>
            <wp:effectExtent l="0" t="0" r="9525" b="0"/>
            <wp:docPr id="2" name="Рисунок 2" descr="F:\Весна\88005290_2831684196909677_5314762204753428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на\88005290_2831684196909677_531476220475342848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45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4C" w:rsidRPr="0028140D" w:rsidRDefault="0028140D">
      <w:pPr>
        <w:rPr>
          <w:rFonts w:ascii="Times New Roman" w:hAnsi="Times New Roman" w:cs="Times New Roman"/>
          <w:sz w:val="28"/>
          <w:szCs w:val="28"/>
        </w:rPr>
      </w:pPr>
      <w:r w:rsidRPr="00B232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E1B6267" wp14:editId="1B9ADA91">
            <wp:simplePos x="0" y="0"/>
            <wp:positionH relativeFrom="column">
              <wp:posOffset>-927735</wp:posOffset>
            </wp:positionH>
            <wp:positionV relativeFrom="paragraph">
              <wp:posOffset>4204335</wp:posOffset>
            </wp:positionV>
            <wp:extent cx="413385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3EDD2" wp14:editId="39376B47">
            <wp:extent cx="6191250" cy="3629025"/>
            <wp:effectExtent l="0" t="0" r="0" b="9525"/>
            <wp:docPr id="3" name="Рисунок 3" descr="F:\Весна\89061537_535102723789907_4077393104712237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сна\89061537_535102723789907_407739310471223705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75" cy="36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6B" w:rsidRPr="0028140D" w:rsidRDefault="000D7850">
      <w:pPr>
        <w:rPr>
          <w:rFonts w:ascii="Times New Roman" w:hAnsi="Times New Roman" w:cs="Times New Roman"/>
          <w:sz w:val="28"/>
          <w:szCs w:val="28"/>
        </w:rPr>
      </w:pPr>
    </w:p>
    <w:p w:rsidR="00AD7B6D" w:rsidRPr="0028140D" w:rsidRDefault="00AD7B6D">
      <w:pPr>
        <w:rPr>
          <w:rFonts w:ascii="Times New Roman" w:hAnsi="Times New Roman" w:cs="Times New Roman"/>
          <w:sz w:val="28"/>
          <w:szCs w:val="28"/>
        </w:rPr>
      </w:pPr>
    </w:p>
    <w:p w:rsidR="0066084C" w:rsidRDefault="0066084C">
      <w:pPr>
        <w:rPr>
          <w:rFonts w:ascii="Times New Roman" w:hAnsi="Times New Roman" w:cs="Times New Roman"/>
          <w:sz w:val="28"/>
          <w:szCs w:val="28"/>
        </w:rPr>
      </w:pPr>
      <w:r w:rsidRPr="00F404DD">
        <w:rPr>
          <w:noProof/>
          <w:lang w:eastAsia="ru-RU"/>
        </w:rPr>
        <w:drawing>
          <wp:inline distT="0" distB="0" distL="0" distR="0" wp14:anchorId="6D1230ED" wp14:editId="6DEBF7E5">
            <wp:extent cx="2124075" cy="1733550"/>
            <wp:effectExtent l="0" t="0" r="9525" b="0"/>
            <wp:docPr id="27" name="Рисунок 27" descr="http://www.megaznaika.com.ua/raskraski/wp-content/uploads/sites/6/2017/09/easter-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egaznaika.com.ua/raskraski/wp-content/uploads/sites/6/2017/09/easter-20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83" cy="17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0D" w:rsidRDefault="0028140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8140D" w:rsidRPr="0028140D" w:rsidRDefault="0028140D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8140D">
        <w:rPr>
          <w:rFonts w:ascii="Times New Roman" w:hAnsi="Times New Roman" w:cs="Times New Roman"/>
          <w:sz w:val="32"/>
          <w:szCs w:val="32"/>
          <w:lang w:val="uk-UA"/>
        </w:rPr>
        <w:t>Прочитай</w:t>
      </w:r>
      <w:r>
        <w:rPr>
          <w:rFonts w:ascii="Times New Roman" w:hAnsi="Times New Roman" w:cs="Times New Roman"/>
          <w:sz w:val="32"/>
          <w:szCs w:val="32"/>
          <w:lang w:val="uk-UA"/>
        </w:rPr>
        <w:t>. Зошит с. 73</w:t>
      </w:r>
    </w:p>
    <w:p w:rsidR="0028140D" w:rsidRPr="0028140D" w:rsidRDefault="0028140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5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16034" wp14:editId="2454A660">
            <wp:extent cx="4133850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850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lastRenderedPageBreak/>
        <w:t xml:space="preserve">ЯДС </w:t>
      </w:r>
      <w:proofErr w:type="spellStart"/>
      <w:r w:rsidRPr="000D7850">
        <w:rPr>
          <w:rFonts w:ascii="Times New Roman" w:hAnsi="Times New Roman" w:cs="Times New Roman"/>
          <w:sz w:val="32"/>
          <w:szCs w:val="32"/>
          <w:lang w:val="uk-UA"/>
        </w:rPr>
        <w:t>Трудівн</w:t>
      </w:r>
      <w:r>
        <w:rPr>
          <w:rFonts w:ascii="Times New Roman" w:hAnsi="Times New Roman" w:cs="Times New Roman"/>
          <w:sz w:val="32"/>
          <w:szCs w:val="32"/>
          <w:lang w:val="uk-UA"/>
        </w:rPr>
        <w:t>ичок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с. 73 – 75 Прочитай віршик.</w:t>
      </w:r>
    </w:p>
    <w:p w:rsidR="000D7850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Виготов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кучерявого баранчика за зразком.</w:t>
      </w:r>
    </w:p>
    <w:p w:rsidR="000D7850" w:rsidRPr="000D7850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8140D" w:rsidRDefault="0028140D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28140D">
        <w:rPr>
          <w:rFonts w:ascii="Times New Roman" w:hAnsi="Times New Roman" w:cs="Times New Roman"/>
          <w:sz w:val="32"/>
          <w:szCs w:val="32"/>
          <w:u w:val="single"/>
          <w:lang w:val="uk-UA"/>
        </w:rPr>
        <w:t>Русский</w:t>
      </w:r>
      <w:proofErr w:type="spellEnd"/>
      <w:r w:rsidRPr="0028140D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</w:t>
      </w:r>
      <w:proofErr w:type="spellStart"/>
      <w:r w:rsidRPr="0028140D">
        <w:rPr>
          <w:rFonts w:ascii="Times New Roman" w:hAnsi="Times New Roman" w:cs="Times New Roman"/>
          <w:sz w:val="32"/>
          <w:szCs w:val="32"/>
          <w:u w:val="single"/>
          <w:lang w:val="uk-UA"/>
        </w:rPr>
        <w:t>яз</w:t>
      </w:r>
      <w:r w:rsidRPr="0028140D">
        <w:rPr>
          <w:rFonts w:ascii="Times New Roman" w:hAnsi="Times New Roman" w:cs="Times New Roman"/>
          <w:sz w:val="32"/>
          <w:szCs w:val="32"/>
          <w:u w:val="single"/>
        </w:rPr>
        <w:t>ык</w:t>
      </w:r>
      <w:proofErr w:type="spellEnd"/>
      <w:r w:rsidRPr="0028140D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Украинские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народн</w:t>
      </w:r>
      <w:r>
        <w:rPr>
          <w:rFonts w:ascii="Times New Roman" w:hAnsi="Times New Roman" w:cs="Times New Roman"/>
          <w:sz w:val="32"/>
          <w:szCs w:val="32"/>
        </w:rPr>
        <w:t>ые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сказки. </w:t>
      </w:r>
    </w:p>
    <w:p w:rsidR="0028140D" w:rsidRDefault="0028140D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t>- Прочитай родителям сказку.</w:t>
      </w:r>
    </w:p>
    <w:p w:rsidR="000D7850" w:rsidRPr="000D7850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</w:p>
    <w:p w:rsidR="0028140D" w:rsidRPr="0028140D" w:rsidRDefault="0028140D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8140D">
        <w:rPr>
          <w:rFonts w:ascii="Times New Roman" w:hAnsi="Times New Roman" w:cs="Times New Roman"/>
          <w:sz w:val="32"/>
          <w:szCs w:val="32"/>
          <w:u w:val="single"/>
          <w:lang w:val="uk-UA"/>
        </w:rPr>
        <w:t>Музика</w:t>
      </w: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uk-UA"/>
        </w:rPr>
        <w:t>Повторити пісні «Алфавіт»</w:t>
      </w:r>
    </w:p>
    <w:p w:rsidR="00AD7B6D" w:rsidRPr="00504568" w:rsidRDefault="00AD7B6D" w:rsidP="00AD7B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4568">
        <w:rPr>
          <w:rFonts w:ascii="Times New Roman" w:hAnsi="Times New Roman" w:cs="Times New Roman"/>
          <w:b/>
          <w:i/>
          <w:sz w:val="28"/>
          <w:szCs w:val="28"/>
        </w:rPr>
        <w:t xml:space="preserve">Перегляд </w:t>
      </w:r>
      <w:proofErr w:type="spellStart"/>
      <w:r w:rsidRPr="00504568">
        <w:rPr>
          <w:rFonts w:ascii="Times New Roman" w:hAnsi="Times New Roman" w:cs="Times New Roman"/>
          <w:b/>
          <w:i/>
          <w:sz w:val="28"/>
          <w:szCs w:val="28"/>
        </w:rPr>
        <w:t>мультфільму-пісеньки</w:t>
      </w:r>
      <w:proofErr w:type="spellEnd"/>
      <w:r w:rsidRPr="00504568">
        <w:rPr>
          <w:rFonts w:ascii="Times New Roman" w:hAnsi="Times New Roman" w:cs="Times New Roman"/>
          <w:b/>
          <w:i/>
          <w:sz w:val="28"/>
          <w:szCs w:val="28"/>
        </w:rPr>
        <w:t xml:space="preserve"> «Про весну»</w:t>
      </w:r>
    </w:p>
    <w:p w:rsidR="00AD7B6D" w:rsidRPr="00504568" w:rsidRDefault="00AD7B6D" w:rsidP="00AD7B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568"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ежим доступу: </w:t>
      </w:r>
      <w:hyperlink r:id="rId14" w:history="1">
        <w:r w:rsidRPr="00504568">
          <w:rPr>
            <w:rStyle w:val="a5"/>
            <w:rFonts w:ascii="Times New Roman" w:hAnsi="Times New Roman" w:cs="Times New Roman"/>
            <w:sz w:val="28"/>
            <w:szCs w:val="28"/>
          </w:rPr>
          <w:t>https://goo.gl/qTswCc</w:t>
        </w:r>
      </w:hyperlink>
      <w:r w:rsidRPr="0050456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045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спробувати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заспівати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пісеньку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«Про весну».</w:t>
      </w:r>
    </w:p>
    <w:p w:rsidR="00AD7B6D" w:rsidRPr="00504568" w:rsidRDefault="00AD7B6D" w:rsidP="00AD7B6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5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Які </w:t>
      </w:r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емоції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викликає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ця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пісня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?</w:t>
      </w:r>
    </w:p>
    <w:p w:rsidR="00AD7B6D" w:rsidRPr="00AD7B6D" w:rsidRDefault="00AD7B6D">
      <w:pPr>
        <w:rPr>
          <w:rFonts w:ascii="Times New Roman" w:hAnsi="Times New Roman" w:cs="Times New Roman"/>
          <w:sz w:val="28"/>
          <w:szCs w:val="28"/>
        </w:rPr>
      </w:pPr>
    </w:p>
    <w:sectPr w:rsidR="00AD7B6D" w:rsidRPr="00AD7B6D" w:rsidSect="0028140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62727"/>
    <w:multiLevelType w:val="hybridMultilevel"/>
    <w:tmpl w:val="2B329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E4E"/>
    <w:rsid w:val="000D7850"/>
    <w:rsid w:val="001900F5"/>
    <w:rsid w:val="0028140D"/>
    <w:rsid w:val="002E4DF4"/>
    <w:rsid w:val="00330EF8"/>
    <w:rsid w:val="0043125A"/>
    <w:rsid w:val="0066084C"/>
    <w:rsid w:val="00AD7B6D"/>
    <w:rsid w:val="00AF5E4E"/>
    <w:rsid w:val="00AF6BA8"/>
    <w:rsid w:val="00B2327E"/>
    <w:rsid w:val="00B47461"/>
    <w:rsid w:val="00B55A1A"/>
    <w:rsid w:val="00C23176"/>
    <w:rsid w:val="00D5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A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D7B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D7B6D"/>
    <w:pPr>
      <w:ind w:left="720" w:firstLine="454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A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D7B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D7B6D"/>
    <w:pPr>
      <w:ind w:left="720" w:firstLine="454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goo.gl/qTsw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2020-04-03T11:37:00Z</dcterms:created>
  <dcterms:modified xsi:type="dcterms:W3CDTF">2020-04-03T12:04:00Z</dcterms:modified>
</cp:coreProperties>
</file>